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2D" w:rsidRDefault="00245A2D"/>
    <w:tbl>
      <w:tblPr>
        <w:tblpPr w:leftFromText="180" w:rightFromText="180" w:vertAnchor="page" w:horzAnchor="page" w:tblpX="1604" w:tblpY="2005"/>
        <w:tblOverlap w:val="never"/>
        <w:tblW w:w="86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316"/>
        <w:gridCol w:w="1157"/>
        <w:gridCol w:w="3162"/>
      </w:tblGrid>
      <w:tr w:rsidR="00245A2D">
        <w:trPr>
          <w:trHeight w:val="684"/>
        </w:trPr>
        <w:tc>
          <w:tcPr>
            <w:tcW w:w="8620" w:type="dxa"/>
            <w:gridSpan w:val="4"/>
            <w:vMerge w:val="restart"/>
            <w:shd w:val="clear" w:color="auto" w:fill="auto"/>
            <w:vAlign w:val="center"/>
          </w:tcPr>
          <w:p w:rsidR="00245A2D" w:rsidRDefault="0067256C" w:rsidP="0067256C">
            <w:pPr>
              <w:pStyle w:val="a5"/>
            </w:pPr>
            <w:r w:rsidRPr="0067256C">
              <w:rPr>
                <w:rFonts w:hint="eastAsia"/>
              </w:rPr>
              <w:t>第十届“声声入影”首都高校配音大赛报名表</w:t>
            </w:r>
          </w:p>
        </w:tc>
      </w:tr>
      <w:tr w:rsidR="00245A2D">
        <w:trPr>
          <w:trHeight w:val="792"/>
        </w:trPr>
        <w:tc>
          <w:tcPr>
            <w:tcW w:w="862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jc w:val="center"/>
              <w:rPr>
                <w:rFonts w:ascii="方正清刻本悦宋简体" w:eastAsia="方正清刻本悦宋简体" w:hAnsi="方正清刻本悦宋简体" w:cs="方正清刻本悦宋简体"/>
                <w:color w:val="000000"/>
                <w:sz w:val="28"/>
                <w:szCs w:val="28"/>
              </w:rPr>
            </w:pPr>
          </w:p>
        </w:tc>
      </w:tr>
      <w:tr w:rsidR="00245A2D">
        <w:trPr>
          <w:trHeight w:val="7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Pr="0067256C" w:rsidRDefault="0067256C" w:rsidP="006725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67256C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5A2D">
        <w:trPr>
          <w:trHeight w:val="12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Pr="0067256C" w:rsidRDefault="0067256C" w:rsidP="006725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67256C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队名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Pr="0067256C" w:rsidRDefault="006725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67256C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负责人及联系方式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5A2D">
        <w:trPr>
          <w:trHeight w:val="9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Pr="0067256C" w:rsidRDefault="0067256C" w:rsidP="006725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67256C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配音作品名称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5A2D">
        <w:trPr>
          <w:trHeight w:val="13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Default="0067256C" w:rsidP="0067256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67256C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团队成员</w:t>
            </w:r>
          </w:p>
          <w:p w:rsidR="0067256C" w:rsidRPr="0067256C" w:rsidRDefault="0067256C" w:rsidP="006725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（如个人填无）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5A2D">
        <w:trPr>
          <w:trHeight w:val="45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Pr="0067256C" w:rsidRDefault="0067256C" w:rsidP="006725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作品</w:t>
            </w:r>
            <w:r w:rsidRPr="0067256C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介绍</w:t>
            </w:r>
          </w:p>
        </w:tc>
        <w:tc>
          <w:tcPr>
            <w:tcW w:w="6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245A2D" w:rsidRDefault="00245A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5A2D">
        <w:trPr>
          <w:trHeight w:val="4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5A2D">
        <w:trPr>
          <w:trHeight w:val="4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5A2D">
        <w:trPr>
          <w:trHeight w:val="4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5A2D">
        <w:trPr>
          <w:trHeight w:val="4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5A2D">
        <w:trPr>
          <w:trHeight w:val="4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5A2D">
        <w:trPr>
          <w:trHeight w:val="4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5A2D">
        <w:trPr>
          <w:trHeight w:val="4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5A2D">
        <w:trPr>
          <w:trHeight w:val="488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A2D" w:rsidRDefault="00245A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245A2D" w:rsidRDefault="00245A2D"/>
    <w:p w:rsidR="00245A2D" w:rsidRDefault="0067256C">
      <w:p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附注说明：</w:t>
      </w:r>
    </w:p>
    <w:p w:rsidR="00245A2D" w:rsidRPr="0067256C" w:rsidRDefault="0067256C" w:rsidP="0067256C">
      <w:pPr>
        <w:numPr>
          <w:ilvl w:val="0"/>
          <w:numId w:val="1"/>
        </w:num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请各队最晚于</w:t>
      </w:r>
      <w:r>
        <w:rPr>
          <w:rFonts w:ascii="楷体" w:eastAsia="楷体" w:hAnsi="楷体" w:cs="楷体" w:hint="eastAsia"/>
        </w:rPr>
        <w:t>10</w:t>
      </w:r>
      <w:r>
        <w:rPr>
          <w:rFonts w:ascii="楷体" w:eastAsia="楷体" w:hAnsi="楷体" w:cs="楷体" w:hint="eastAsia"/>
        </w:rPr>
        <w:t>月28</w:t>
      </w:r>
      <w:r>
        <w:rPr>
          <w:rFonts w:ascii="楷体" w:eastAsia="楷体" w:hAnsi="楷体" w:cs="楷体" w:hint="eastAsia"/>
        </w:rPr>
        <w:t>号提交此报名表。</w:t>
      </w:r>
      <w:bookmarkStart w:id="0" w:name="_GoBack"/>
      <w:bookmarkEnd w:id="0"/>
    </w:p>
    <w:sectPr w:rsidR="00245A2D" w:rsidRPr="00672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清刻本悦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36320"/>
    <w:multiLevelType w:val="singleLevel"/>
    <w:tmpl w:val="5CD3632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43"/>
    <w:rsid w:val="00040043"/>
    <w:rsid w:val="000D280B"/>
    <w:rsid w:val="00245A2D"/>
    <w:rsid w:val="00327797"/>
    <w:rsid w:val="0067256C"/>
    <w:rsid w:val="00900F83"/>
    <w:rsid w:val="00A72D07"/>
    <w:rsid w:val="00DF1756"/>
    <w:rsid w:val="37BB4869"/>
    <w:rsid w:val="43650AC0"/>
    <w:rsid w:val="612D41DC"/>
    <w:rsid w:val="61EA5536"/>
    <w:rsid w:val="76DF3CFC"/>
    <w:rsid w:val="7C22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67256C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67256C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67256C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67256C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>china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Heaven</dc:creator>
  <cp:lastModifiedBy>AutoBVT</cp:lastModifiedBy>
  <cp:revision>3</cp:revision>
  <dcterms:created xsi:type="dcterms:W3CDTF">2017-10-23T12:07:00Z</dcterms:created>
  <dcterms:modified xsi:type="dcterms:W3CDTF">2018-10-09T12:40:00Z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