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9" w:rsidRPr="00FE7459" w:rsidRDefault="007430B3" w:rsidP="00FE7459">
      <w:pPr>
        <w:spacing w:line="560" w:lineRule="exact"/>
        <w:ind w:firstLineChars="200" w:firstLine="843"/>
        <w:jc w:val="center"/>
        <w:rPr>
          <w:rFonts w:ascii="方正小标宋简体" w:eastAsia="方正小标宋简体" w:hAnsi="华文中宋" w:cs="宋体"/>
          <w:b/>
          <w:spacing w:val="10"/>
          <w:kern w:val="0"/>
          <w:sz w:val="28"/>
          <w:szCs w:val="28"/>
        </w:rPr>
      </w:pPr>
      <w:r>
        <w:rPr>
          <w:rFonts w:ascii="方正小标宋简体" w:eastAsia="方正小标宋简体" w:hAnsi="华文中宋" w:cs="宋体" w:hint="eastAsia"/>
          <w:b/>
          <w:spacing w:val="10"/>
          <w:kern w:val="0"/>
          <w:sz w:val="40"/>
          <w:szCs w:val="40"/>
        </w:rPr>
        <w:t>举办会议</w:t>
      </w:r>
      <w:r w:rsidR="00313C19" w:rsidRPr="00FE7459">
        <w:rPr>
          <w:rFonts w:ascii="方正小标宋简体" w:eastAsia="方正小标宋简体" w:hAnsi="华文中宋" w:cs="宋体" w:hint="eastAsia"/>
          <w:b/>
          <w:spacing w:val="10"/>
          <w:kern w:val="0"/>
          <w:sz w:val="40"/>
          <w:szCs w:val="40"/>
        </w:rPr>
        <w:t>审批</w:t>
      </w:r>
      <w:r w:rsidR="000D51C3" w:rsidRPr="00FE7459">
        <w:rPr>
          <w:rFonts w:ascii="方正小标宋简体" w:eastAsia="方正小标宋简体" w:hAnsi="华文中宋" w:cs="宋体" w:hint="eastAsia"/>
          <w:b/>
          <w:spacing w:val="10"/>
          <w:kern w:val="0"/>
          <w:sz w:val="40"/>
          <w:szCs w:val="40"/>
        </w:rPr>
        <w:t>表</w:t>
      </w:r>
    </w:p>
    <w:tbl>
      <w:tblPr>
        <w:tblW w:w="9175" w:type="dxa"/>
        <w:jc w:val="center"/>
        <w:tblLook w:val="04A0"/>
      </w:tblPr>
      <w:tblGrid>
        <w:gridCol w:w="1995"/>
        <w:gridCol w:w="2400"/>
        <w:gridCol w:w="1815"/>
        <w:gridCol w:w="2965"/>
      </w:tblGrid>
      <w:tr w:rsidR="00313C19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BE432C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7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C19" w:rsidRPr="00014FE8" w:rsidRDefault="00313C19" w:rsidP="004737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30B3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B3" w:rsidRDefault="007430B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B3" w:rsidRPr="00014FE8" w:rsidRDefault="007430B3" w:rsidP="004737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30B3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B3" w:rsidRDefault="007430B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7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B3" w:rsidRPr="00014FE8" w:rsidRDefault="007430B3" w:rsidP="004737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30B3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B3" w:rsidRDefault="007430B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7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B3" w:rsidRPr="00014FE8" w:rsidRDefault="007430B3" w:rsidP="004737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30B3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B3" w:rsidRDefault="007430B3" w:rsidP="007430B3">
            <w:pPr>
              <w:spacing w:line="480" w:lineRule="exact"/>
              <w:ind w:firstLineChars="150" w:firstLine="360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7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B3" w:rsidRPr="00014FE8" w:rsidRDefault="007430B3" w:rsidP="004737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30B3" w:rsidRPr="006E4F44" w:rsidTr="007430B3">
        <w:trPr>
          <w:trHeight w:val="1757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B3" w:rsidRDefault="007430B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B3" w:rsidRPr="00014FE8" w:rsidRDefault="007430B3" w:rsidP="004737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51C3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BE432C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预计金额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014FE8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C3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经费负责人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1C3" w:rsidRPr="00014FE8" w:rsidRDefault="000D51C3" w:rsidP="004737E3">
            <w:pPr>
              <w:spacing w:line="48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DF687D" w:rsidRPr="006E4F44" w:rsidTr="007430B3">
        <w:trPr>
          <w:trHeight w:val="100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7D" w:rsidRPr="000D51C3" w:rsidRDefault="00DF687D" w:rsidP="007430B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7430B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会议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事项审批意见</w:t>
            </w:r>
            <w:r w:rsidR="00665DC8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begin"/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AF664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instrText>= 1 \* GB3</w:instrText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665DC8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separate"/>
            </w:r>
            <w:r w:rsidR="00AF6648">
              <w:rPr>
                <w:rFonts w:ascii="黑体" w:eastAsia="黑体" w:hAnsi="宋体" w:cs="宋体" w:hint="eastAsia"/>
                <w:noProof/>
                <w:kern w:val="0"/>
                <w:sz w:val="24"/>
                <w:szCs w:val="24"/>
              </w:rPr>
              <w:t>①</w:t>
            </w:r>
            <w:r w:rsidR="00665DC8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687D" w:rsidRDefault="00DF687D" w:rsidP="00DF687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签字：</w:t>
            </w:r>
            <w:r w:rsidR="007430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（部门盖章）</w:t>
            </w:r>
          </w:p>
          <w:p w:rsidR="00DF687D" w:rsidRPr="00014FE8" w:rsidRDefault="00DF687D" w:rsidP="00DF687D">
            <w:pPr>
              <w:widowControl/>
              <w:spacing w:line="480" w:lineRule="exact"/>
              <w:ind w:right="24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313C19" w:rsidRPr="006E4F44" w:rsidTr="007430B3">
        <w:trPr>
          <w:trHeight w:val="168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0D51C3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学院（部）</w:t>
            </w:r>
          </w:p>
          <w:p w:rsidR="00313C19" w:rsidRPr="00BE432C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审批意见</w:t>
            </w:r>
            <w:r w:rsidR="00665DC8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begin"/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AF664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instrText>= 2 \* GB3</w:instrText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665DC8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separate"/>
            </w:r>
            <w:r w:rsidR="00AF6648">
              <w:rPr>
                <w:rFonts w:ascii="黑体" w:eastAsia="黑体" w:hAnsi="宋体" w:cs="宋体" w:hint="eastAsia"/>
                <w:noProof/>
                <w:kern w:val="0"/>
                <w:sz w:val="24"/>
                <w:szCs w:val="24"/>
              </w:rPr>
              <w:t>②</w:t>
            </w:r>
            <w:r w:rsidR="00665DC8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3C19" w:rsidRDefault="00313C19" w:rsidP="00DF687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14F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签字：</w:t>
            </w:r>
          </w:p>
          <w:p w:rsidR="00313C19" w:rsidRPr="00014FE8" w:rsidRDefault="00313C19" w:rsidP="007E1CDE">
            <w:pPr>
              <w:widowControl/>
              <w:spacing w:afterLines="50" w:line="480" w:lineRule="exact"/>
              <w:ind w:firstLineChars="2100" w:firstLine="5040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0D51C3" w:rsidRPr="006E4F44" w:rsidTr="007430B3">
        <w:trPr>
          <w:trHeight w:val="804"/>
          <w:jc w:val="center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0D51C3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科技处</w:t>
            </w:r>
          </w:p>
          <w:p w:rsidR="000D51C3" w:rsidRPr="000D51C3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审批意见</w:t>
            </w:r>
            <w:r w:rsidR="00665DC8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begin"/>
            </w:r>
            <w:r w:rsidR="00FA7DE7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FA7DE7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instrText>= 3 \* GB3</w:instrText>
            </w:r>
            <w:r w:rsidR="00FA7DE7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665DC8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separate"/>
            </w:r>
            <w:r w:rsidR="00FA7DE7">
              <w:rPr>
                <w:rFonts w:ascii="黑体" w:eastAsia="黑体" w:hAnsi="宋体" w:cs="宋体" w:hint="eastAsia"/>
                <w:noProof/>
                <w:kern w:val="0"/>
                <w:sz w:val="24"/>
                <w:szCs w:val="24"/>
              </w:rPr>
              <w:t>③</w:t>
            </w:r>
            <w:r w:rsidR="00665DC8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1C3" w:rsidRDefault="000D51C3" w:rsidP="00DF687D">
            <w:pPr>
              <w:spacing w:line="480" w:lineRule="exact"/>
              <w:ind w:leftChars="764" w:left="1604" w:firstLineChars="350" w:firstLine="8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07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0D51C3" w:rsidRPr="00BE432C" w:rsidRDefault="000D51C3" w:rsidP="007E1CDE">
            <w:pPr>
              <w:widowControl/>
              <w:spacing w:afterLines="50"/>
              <w:ind w:firstLineChars="2150" w:firstLine="5160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313C19" w:rsidRPr="006E4F44" w:rsidTr="00DF687D">
        <w:trPr>
          <w:trHeight w:val="542"/>
          <w:jc w:val="center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C19" w:rsidRPr="00014FE8" w:rsidRDefault="00313C19" w:rsidP="004737E3">
            <w:pPr>
              <w:widowControl/>
              <w:spacing w:line="480" w:lineRule="exact"/>
              <w:ind w:firstLineChars="200" w:firstLine="480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14FE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14FE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C19" w:rsidRPr="00014FE8" w:rsidRDefault="00313C19" w:rsidP="004737E3">
            <w:pPr>
              <w:widowControl/>
              <w:spacing w:line="480" w:lineRule="exac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</w:tbl>
    <w:p w:rsidR="007430B3" w:rsidRDefault="00313C19" w:rsidP="007E1CDE">
      <w:pPr>
        <w:spacing w:beforeLines="50"/>
        <w:rPr>
          <w:rFonts w:ascii="仿宋_GB2312" w:eastAsia="仿宋_GB2312" w:hAnsi="宋体" w:cs="宋体"/>
          <w:kern w:val="0"/>
          <w:sz w:val="24"/>
          <w:szCs w:val="24"/>
        </w:rPr>
      </w:pPr>
      <w:r w:rsidRPr="00313C19">
        <w:rPr>
          <w:rFonts w:ascii="仿宋_GB2312" w:eastAsia="仿宋_GB2312" w:hAnsi="宋体" w:cs="宋体" w:hint="eastAsia"/>
          <w:kern w:val="0"/>
          <w:sz w:val="24"/>
          <w:szCs w:val="24"/>
        </w:rPr>
        <w:t>注：</w:t>
      </w:r>
      <w:r w:rsidR="00DF687D">
        <w:rPr>
          <w:rFonts w:ascii="仿宋_GB2312" w:eastAsia="仿宋_GB2312" w:hAnsi="宋体" w:cs="宋体" w:hint="eastAsia"/>
          <w:kern w:val="0"/>
          <w:sz w:val="24"/>
          <w:szCs w:val="24"/>
        </w:rPr>
        <w:t>1、此表由</w:t>
      </w:r>
      <w:r w:rsidR="007430B3">
        <w:rPr>
          <w:rFonts w:ascii="仿宋_GB2312" w:eastAsia="仿宋_GB2312" w:hAnsi="宋体" w:cs="宋体" w:hint="eastAsia"/>
          <w:kern w:val="0"/>
          <w:sz w:val="24"/>
          <w:szCs w:val="24"/>
        </w:rPr>
        <w:t>会议负责人</w:t>
      </w:r>
      <w:r w:rsidR="00DF687D">
        <w:rPr>
          <w:rFonts w:ascii="仿宋_GB2312" w:eastAsia="仿宋_GB2312" w:hAnsi="宋体" w:cs="宋体" w:hint="eastAsia"/>
          <w:kern w:val="0"/>
          <w:sz w:val="24"/>
          <w:szCs w:val="24"/>
        </w:rPr>
        <w:t>填写，所在二级部门领导</w:t>
      </w:r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对会议事项审批；</w:t>
      </w:r>
    </w:p>
    <w:p w:rsidR="00AF6648" w:rsidRDefault="007430B3" w:rsidP="007E1CDE">
      <w:pPr>
        <w:spacing w:beforeLines="50"/>
        <w:ind w:firstLineChars="150" w:firstLine="36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="00AF6648">
        <w:rPr>
          <w:rFonts w:ascii="仿宋_GB2312" w:eastAsia="仿宋_GB2312" w:hAnsi="宋体" w:cs="宋体" w:hint="eastAsia"/>
          <w:kern w:val="0"/>
          <w:sz w:val="24"/>
          <w:szCs w:val="24"/>
        </w:rPr>
        <w:t>2、使用科研经费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举办会议</w:t>
      </w:r>
      <w:r w:rsidR="00AF6648">
        <w:rPr>
          <w:rFonts w:ascii="仿宋_GB2312" w:eastAsia="仿宋_GB2312" w:hAnsi="宋体" w:cs="宋体" w:hint="eastAsia"/>
          <w:kern w:val="0"/>
          <w:sz w:val="24"/>
          <w:szCs w:val="24"/>
        </w:rPr>
        <w:t>的，</w:t>
      </w:r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按照支出金额大小履行</w:t>
      </w:r>
      <w:r w:rsidR="00AE1AA6">
        <w:rPr>
          <w:rFonts w:ascii="仿宋_GB2312" w:eastAsia="仿宋_GB2312" w:hAnsi="宋体" w:cs="宋体" w:hint="eastAsia"/>
          <w:kern w:val="0"/>
          <w:sz w:val="24"/>
          <w:szCs w:val="24"/>
        </w:rPr>
        <w:t>分级联合审批，</w:t>
      </w:r>
      <w:r w:rsidR="00AE1AA6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如实际发生金额大于预算，重新审批</w:t>
      </w:r>
      <w:r w:rsidR="00AE1AA6"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</w:p>
    <w:p w:rsidR="00AE1AA6" w:rsidRPr="00AE1AA6" w:rsidRDefault="00AE1AA6" w:rsidP="00665DC8">
      <w:pPr>
        <w:spacing w:beforeLines="50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3、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1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①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是必填项，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3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③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根据使用科研经费的金额大小选择填写</w:t>
      </w:r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  <w:r w:rsidR="00FA7DE7">
        <w:rPr>
          <w:rFonts w:ascii="仿宋_GB2312" w:eastAsia="仿宋_GB2312" w:hAnsi="宋体" w:cs="宋体" w:hint="eastAsia"/>
          <w:kern w:val="0"/>
          <w:sz w:val="24"/>
          <w:szCs w:val="24"/>
        </w:rPr>
        <w:t>支出金额小</w:t>
      </w:r>
      <w:r w:rsidR="00FA7DE7"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于3万</w:t>
      </w:r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元，不</w:t>
      </w:r>
      <w:r w:rsidR="00FA7DE7">
        <w:rPr>
          <w:rFonts w:ascii="仿宋_GB2312" w:eastAsia="仿宋_GB2312" w:hAnsi="宋体" w:cs="宋体" w:hint="eastAsia"/>
          <w:kern w:val="0"/>
          <w:sz w:val="24"/>
          <w:szCs w:val="24"/>
        </w:rPr>
        <w:t>需</w:t>
      </w:r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填写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="00EF7199"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EF7199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="00EF7199"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="00EF7199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="00EF7199"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EF7199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3 \* GB3</w:instrText>
      </w:r>
      <w:r w:rsidR="00EF7199"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="00EF7199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③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审批；</w:t>
      </w:r>
      <w:r w:rsidR="00FA7DE7">
        <w:rPr>
          <w:rFonts w:ascii="仿宋_GB2312" w:eastAsia="仿宋_GB2312" w:hAnsi="宋体" w:cs="宋体" w:hint="eastAsia"/>
          <w:kern w:val="0"/>
          <w:sz w:val="24"/>
          <w:szCs w:val="24"/>
        </w:rPr>
        <w:t>支出金额3万（含）-6万（不含）</w:t>
      </w:r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，需主管</w:t>
      </w:r>
      <w:proofErr w:type="gramStart"/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科研副</w:t>
      </w:r>
      <w:proofErr w:type="gramEnd"/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院长在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="00EF7199"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EF7199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="00EF7199"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="00EF7199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中审批；支出金额大于6万（含），需院长在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="00EF7199"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EF7199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="00EF7199"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="00EF7199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中审批，科技处领导在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="00EF7199"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EF7199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3 \* GB3</w:instrText>
      </w:r>
      <w:r w:rsidR="00EF7199"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="00EF7199"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③</w:t>
      </w:r>
      <w:r w:rsidR="00665DC8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="00EF7199">
        <w:rPr>
          <w:rFonts w:ascii="仿宋_GB2312" w:eastAsia="仿宋_GB2312" w:hAnsi="宋体" w:cs="宋体" w:hint="eastAsia"/>
          <w:kern w:val="0"/>
          <w:sz w:val="24"/>
          <w:szCs w:val="24"/>
        </w:rPr>
        <w:t>中审批。</w:t>
      </w:r>
    </w:p>
    <w:sectPr w:rsidR="00AE1AA6" w:rsidRPr="00AE1AA6" w:rsidSect="000A7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E8" w:rsidRDefault="009532E8" w:rsidP="000D51C3">
      <w:r>
        <w:separator/>
      </w:r>
    </w:p>
  </w:endnote>
  <w:endnote w:type="continuationSeparator" w:id="0">
    <w:p w:rsidR="009532E8" w:rsidRDefault="009532E8" w:rsidP="000D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E8" w:rsidRDefault="009532E8" w:rsidP="000D51C3">
      <w:r>
        <w:separator/>
      </w:r>
    </w:p>
  </w:footnote>
  <w:footnote w:type="continuationSeparator" w:id="0">
    <w:p w:rsidR="009532E8" w:rsidRDefault="009532E8" w:rsidP="000D5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C19"/>
    <w:rsid w:val="0002174C"/>
    <w:rsid w:val="000A7AE7"/>
    <w:rsid w:val="000D51C3"/>
    <w:rsid w:val="002042FA"/>
    <w:rsid w:val="00313C19"/>
    <w:rsid w:val="004737E3"/>
    <w:rsid w:val="005A3959"/>
    <w:rsid w:val="00665DC8"/>
    <w:rsid w:val="006E54C7"/>
    <w:rsid w:val="00717612"/>
    <w:rsid w:val="007430B3"/>
    <w:rsid w:val="007E1CDE"/>
    <w:rsid w:val="0084183B"/>
    <w:rsid w:val="009532E8"/>
    <w:rsid w:val="00A428F1"/>
    <w:rsid w:val="00AE1AA6"/>
    <w:rsid w:val="00AF6648"/>
    <w:rsid w:val="00DF687D"/>
    <w:rsid w:val="00E74B28"/>
    <w:rsid w:val="00EF7199"/>
    <w:rsid w:val="00FA7DE7"/>
    <w:rsid w:val="00FC15C3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1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C19"/>
    <w:rPr>
      <w:sz w:val="18"/>
      <w:szCs w:val="18"/>
    </w:rPr>
  </w:style>
  <w:style w:type="paragraph" w:styleId="a4">
    <w:name w:val="header"/>
    <w:basedOn w:val="a"/>
    <w:link w:val="Char"/>
    <w:rsid w:val="000D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51C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D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51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山东师范大学差旅审批单</dc:title>
  <dc:creator>FtpDown</dc:creator>
  <cp:lastModifiedBy>aszs</cp:lastModifiedBy>
  <cp:revision>2</cp:revision>
  <cp:lastPrinted>2015-03-27T02:05:00Z</cp:lastPrinted>
  <dcterms:created xsi:type="dcterms:W3CDTF">2017-12-25T09:16:00Z</dcterms:created>
  <dcterms:modified xsi:type="dcterms:W3CDTF">2017-12-25T09:16:00Z</dcterms:modified>
</cp:coreProperties>
</file>