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64" w:rsidRDefault="00A605CE">
      <w:pPr>
        <w:jc w:val="center"/>
        <w:rPr>
          <w:rStyle w:val="a8"/>
          <w:rFonts w:ascii="黑体" w:eastAsia="黑体" w:hAnsi="黑体" w:cs="Arial"/>
          <w:color w:val="191919"/>
          <w:sz w:val="30"/>
          <w:szCs w:val="30"/>
          <w:shd w:val="clear" w:color="auto" w:fill="FFFFFF"/>
        </w:rPr>
      </w:pPr>
      <w:r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学生视频答辩（腾讯会议）系统操作</w:t>
      </w:r>
      <w:r w:rsidR="0047510A"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说明</w:t>
      </w:r>
    </w:p>
    <w:p w:rsidR="009A3764" w:rsidRDefault="009A3764">
      <w:pPr>
        <w:rPr>
          <w:rFonts w:ascii="华文仿宋" w:eastAsia="华文仿宋" w:hAnsi="华文仿宋"/>
          <w:sz w:val="24"/>
          <w:szCs w:val="24"/>
        </w:rPr>
      </w:pP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登录</w:t>
      </w:r>
      <w:hyperlink r:id="rId8" w:history="1">
        <w:r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>
        <w:rPr>
          <w:rFonts w:ascii="华文仿宋" w:eastAsia="华文仿宋" w:hAnsi="华文仿宋" w:hint="eastAsia"/>
          <w:szCs w:val="21"/>
        </w:rPr>
        <w:t>下载腾讯会议并安装。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50439">
        <w:rPr>
          <w:rFonts w:ascii="华文仿宋" w:eastAsia="华文仿宋" w:hAnsi="华文仿宋" w:hint="eastAsia"/>
          <w:szCs w:val="21"/>
        </w:rPr>
        <w:t>答辩</w:t>
      </w:r>
      <w:r>
        <w:rPr>
          <w:rFonts w:ascii="华文仿宋" w:eastAsia="华文仿宋" w:hAnsi="华文仿宋" w:hint="eastAsia"/>
          <w:szCs w:val="21"/>
        </w:rPr>
        <w:t>序号+姓名+学号</w:t>
      </w:r>
      <w:r w:rsidR="00FB1AB5">
        <w:rPr>
          <w:rFonts w:ascii="华文仿宋" w:eastAsia="华文仿宋" w:hAnsi="华文仿宋" w:hint="eastAsia"/>
          <w:szCs w:val="21"/>
        </w:rPr>
        <w:t>+专业</w:t>
      </w:r>
      <w:r>
        <w:rPr>
          <w:rFonts w:ascii="华文仿宋" w:eastAsia="华文仿宋" w:hAnsi="华文仿宋" w:hint="eastAsia"/>
          <w:szCs w:val="21"/>
        </w:rPr>
        <w:t>”命名加入会议</w:t>
      </w:r>
      <w:r w:rsidR="00C13CB2">
        <w:rPr>
          <w:rFonts w:ascii="华文仿宋" w:eastAsia="华文仿宋" w:hAnsi="华文仿宋" w:hint="eastAsia"/>
          <w:szCs w:val="21"/>
        </w:rPr>
        <w:t>。</w:t>
      </w:r>
    </w:p>
    <w:p w:rsidR="009A3764" w:rsidRDefault="00A605CE">
      <w:pPr>
        <w:pStyle w:val="aa"/>
        <w:ind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01140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495425" cy="26174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11935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noProof/>
        </w:rPr>
        <w:drawing>
          <wp:inline distT="0" distB="0" distL="0" distR="0">
            <wp:extent cx="2061845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hint="eastAsia"/>
          <w:szCs w:val="21"/>
        </w:rPr>
        <w:t xml:space="preserve"> </w:t>
      </w:r>
      <w:r>
        <w:rPr>
          <w:rFonts w:ascii="华文仿宋" w:eastAsia="华文仿宋" w:hAnsi="华文仿宋"/>
          <w:szCs w:val="21"/>
        </w:rPr>
        <w:t xml:space="preserve">       </w:t>
      </w:r>
      <w:r>
        <w:rPr>
          <w:noProof/>
        </w:rPr>
        <w:drawing>
          <wp:inline distT="0" distB="0" distL="0" distR="0">
            <wp:extent cx="2162175" cy="144081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点击“共享屏幕”-选择P</w:t>
      </w:r>
      <w:r>
        <w:rPr>
          <w:rFonts w:ascii="华文仿宋" w:eastAsia="华文仿宋" w:hAnsi="华文仿宋"/>
          <w:szCs w:val="21"/>
        </w:rPr>
        <w:t>PT</w:t>
      </w:r>
      <w:r>
        <w:rPr>
          <w:rFonts w:ascii="华文仿宋" w:eastAsia="华文仿宋" w:hAnsi="华文仿宋" w:hint="eastAsia"/>
          <w:szCs w:val="21"/>
        </w:rPr>
        <w:t>或桌面。（下图一二）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057400" cy="13709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238375" cy="1390015"/>
            <wp:effectExtent l="0" t="0" r="952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5620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开始答辩，论文陈述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，</w:t>
      </w:r>
      <w:r>
        <w:rPr>
          <w:rFonts w:ascii="华文仿宋" w:eastAsia="华文仿宋" w:hAnsi="华文仿宋" w:hint="eastAsia"/>
          <w:szCs w:val="21"/>
        </w:rPr>
        <w:t>回答问题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 w:hint="eastAsia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B75753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，学生应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="005F39DE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答辩小组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QQ群管理员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</w:t>
      </w:r>
      <w:r w:rsidR="008F44A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得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反复进出会议室扰乱答辩秩序</w:t>
      </w:r>
      <w:r w:rsidR="00C91EF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</w:t>
      </w:r>
      <w:bookmarkStart w:id="0" w:name="_GoBack"/>
      <w:bookmarkEnd w:id="0"/>
    </w:p>
    <w:sectPr w:rsidR="009A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A4A" w:rsidRDefault="00D24A4A" w:rsidP="00B75753">
      <w:r>
        <w:separator/>
      </w:r>
    </w:p>
  </w:endnote>
  <w:endnote w:type="continuationSeparator" w:id="0">
    <w:p w:rsidR="00D24A4A" w:rsidRDefault="00D24A4A" w:rsidP="00B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A4A" w:rsidRDefault="00D24A4A" w:rsidP="00B75753">
      <w:r>
        <w:separator/>
      </w:r>
    </w:p>
  </w:footnote>
  <w:footnote w:type="continuationSeparator" w:id="0">
    <w:p w:rsidR="00D24A4A" w:rsidRDefault="00D24A4A" w:rsidP="00B7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8A1"/>
    <w:multiLevelType w:val="multilevel"/>
    <w:tmpl w:val="02E708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B1"/>
    <w:rsid w:val="000369EC"/>
    <w:rsid w:val="00103CB8"/>
    <w:rsid w:val="002278B8"/>
    <w:rsid w:val="002510CD"/>
    <w:rsid w:val="002529A4"/>
    <w:rsid w:val="002B2A19"/>
    <w:rsid w:val="00327092"/>
    <w:rsid w:val="003E145C"/>
    <w:rsid w:val="0044203A"/>
    <w:rsid w:val="0047510A"/>
    <w:rsid w:val="004830E8"/>
    <w:rsid w:val="00495AB0"/>
    <w:rsid w:val="004A63AD"/>
    <w:rsid w:val="005A6365"/>
    <w:rsid w:val="005F0323"/>
    <w:rsid w:val="005F39DE"/>
    <w:rsid w:val="006336C4"/>
    <w:rsid w:val="006A47B7"/>
    <w:rsid w:val="00737E51"/>
    <w:rsid w:val="00750439"/>
    <w:rsid w:val="007A3A31"/>
    <w:rsid w:val="007E0874"/>
    <w:rsid w:val="008466B3"/>
    <w:rsid w:val="008724B1"/>
    <w:rsid w:val="008C56F2"/>
    <w:rsid w:val="008E0796"/>
    <w:rsid w:val="008F44A4"/>
    <w:rsid w:val="009A3764"/>
    <w:rsid w:val="00A605CE"/>
    <w:rsid w:val="00AC1229"/>
    <w:rsid w:val="00B75753"/>
    <w:rsid w:val="00C13CB2"/>
    <w:rsid w:val="00C51C62"/>
    <w:rsid w:val="00C91EF4"/>
    <w:rsid w:val="00C956C5"/>
    <w:rsid w:val="00D24A4A"/>
    <w:rsid w:val="00D454CB"/>
    <w:rsid w:val="00D84CC4"/>
    <w:rsid w:val="00FB1AB5"/>
    <w:rsid w:val="00FD260D"/>
    <w:rsid w:val="00FF0C83"/>
    <w:rsid w:val="18B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510D1"/>
  <w15:docId w15:val="{C7D7B937-96B5-4DE9-9C1E-107B51E6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download-center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58</Words>
  <Characters>334</Characters>
  <Application>Microsoft Office Word</Application>
  <DocSecurity>0</DocSecurity>
  <Lines>2</Lines>
  <Paragraphs>1</Paragraphs>
  <ScaleCrop>false</ScaleCrop>
  <Company>HP Inc.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孙健813</dc:creator>
  <cp:lastModifiedBy>张会娟843</cp:lastModifiedBy>
  <cp:revision>21</cp:revision>
  <dcterms:created xsi:type="dcterms:W3CDTF">2021-10-12T23:59:00Z</dcterms:created>
  <dcterms:modified xsi:type="dcterms:W3CDTF">2025-10-17T06:24:00Z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6348FC245E994D4799C5C5A459E3175B</vt:lpwstr>
  </property>
</Properties>
</file>